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C85" w:rsidRPr="00B076A1" w:rsidRDefault="00795AB4" w:rsidP="00B076A1">
      <w:pPr>
        <w:pStyle w:val="HTML"/>
        <w:shd w:val="clear" w:color="auto" w:fill="FFFFFF"/>
        <w:spacing w:line="360" w:lineRule="atLeast"/>
        <w:jc w:val="center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Муниципальное бюджетное дошкольное образовательное учреждение</w:t>
      </w:r>
    </w:p>
    <w:p w:rsidR="00C17086" w:rsidRDefault="00B076A1" w:rsidP="00C17086">
      <w:pPr>
        <w:pStyle w:val="HTML"/>
        <w:shd w:val="clear" w:color="auto" w:fill="FFFFFF"/>
        <w:spacing w:line="360" w:lineRule="atLeast"/>
        <w:jc w:val="center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proofErr w:type="spellStart"/>
      <w:r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Кижингинский</w:t>
      </w:r>
      <w:proofErr w:type="spellEnd"/>
      <w:r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детский сад «</w:t>
      </w:r>
      <w:proofErr w:type="spellStart"/>
      <w:r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Баяр</w:t>
      </w:r>
      <w:proofErr w:type="spellEnd"/>
      <w:r w:rsidR="00795AB4"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»</w:t>
      </w:r>
    </w:p>
    <w:p w:rsidR="00795AB4" w:rsidRDefault="00795AB4" w:rsidP="00C17086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</w:p>
    <w:p w:rsidR="00795AB4" w:rsidRDefault="00795AB4" w:rsidP="00C17086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</w:p>
    <w:p w:rsidR="00795AB4" w:rsidRDefault="00795AB4" w:rsidP="00C17086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</w:p>
    <w:p w:rsidR="00795AB4" w:rsidRDefault="00795AB4" w:rsidP="00C17086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</w:p>
    <w:p w:rsidR="004B4C85" w:rsidRPr="00B076A1" w:rsidRDefault="00795AB4" w:rsidP="00C17086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Утверждаю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Заведующая </w:t>
      </w:r>
      <w:proofErr w:type="spellStart"/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д</w:t>
      </w:r>
      <w:proofErr w:type="spellEnd"/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/с «</w:t>
      </w:r>
      <w:proofErr w:type="spellStart"/>
      <w:r w:rsidR="00A04D88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Баяр</w:t>
      </w:r>
      <w:proofErr w:type="spellEnd"/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»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______ </w:t>
      </w:r>
      <w:proofErr w:type="spellStart"/>
      <w:r w:rsidR="00A04D88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Ж.Ш.Шаракшинова</w:t>
      </w:r>
      <w:proofErr w:type="spellEnd"/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от «___» _________ 20__ г.</w:t>
      </w:r>
    </w:p>
    <w:p w:rsidR="004B4C85" w:rsidRPr="00B076A1" w:rsidRDefault="004B4C85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</w:p>
    <w:p w:rsidR="00795AB4" w:rsidRDefault="00C17086" w:rsidP="00C17086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b/>
          <w:color w:val="555555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hint="default"/>
          <w:b/>
          <w:color w:val="555555"/>
          <w:sz w:val="28"/>
          <w:szCs w:val="28"/>
          <w:shd w:val="clear" w:color="auto" w:fill="FFFFFF"/>
          <w:lang w:val="ru-RU"/>
        </w:rPr>
        <w:t xml:space="preserve">                                            </w:t>
      </w:r>
    </w:p>
    <w:p w:rsidR="00795AB4" w:rsidRDefault="00795AB4" w:rsidP="00C17086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b/>
          <w:color w:val="555555"/>
          <w:sz w:val="28"/>
          <w:szCs w:val="28"/>
          <w:shd w:val="clear" w:color="auto" w:fill="FFFFFF"/>
          <w:lang w:val="ru-RU"/>
        </w:rPr>
      </w:pPr>
    </w:p>
    <w:p w:rsidR="00795AB4" w:rsidRDefault="00795AB4" w:rsidP="00C17086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b/>
          <w:color w:val="555555"/>
          <w:sz w:val="28"/>
          <w:szCs w:val="28"/>
          <w:shd w:val="clear" w:color="auto" w:fill="FFFFFF"/>
          <w:lang w:val="ru-RU"/>
        </w:rPr>
      </w:pPr>
    </w:p>
    <w:p w:rsidR="00795AB4" w:rsidRDefault="00795AB4" w:rsidP="00C17086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b/>
          <w:color w:val="555555"/>
          <w:sz w:val="28"/>
          <w:szCs w:val="28"/>
          <w:shd w:val="clear" w:color="auto" w:fill="FFFFFF"/>
          <w:lang w:val="ru-RU"/>
        </w:rPr>
      </w:pPr>
    </w:p>
    <w:p w:rsidR="00795AB4" w:rsidRDefault="00795AB4" w:rsidP="00C17086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b/>
          <w:color w:val="555555"/>
          <w:sz w:val="28"/>
          <w:szCs w:val="28"/>
          <w:shd w:val="clear" w:color="auto" w:fill="FFFFFF"/>
          <w:lang w:val="ru-RU"/>
        </w:rPr>
      </w:pPr>
    </w:p>
    <w:p w:rsidR="00795AB4" w:rsidRDefault="00795AB4" w:rsidP="00795AB4">
      <w:pPr>
        <w:pStyle w:val="HTML"/>
        <w:shd w:val="clear" w:color="auto" w:fill="FFFFFF"/>
        <w:spacing w:line="360" w:lineRule="atLeast"/>
        <w:jc w:val="center"/>
        <w:rPr>
          <w:rFonts w:ascii="Times New Roman" w:hAnsi="Times New Roman" w:hint="default"/>
          <w:b/>
          <w:color w:val="555555"/>
          <w:sz w:val="28"/>
          <w:szCs w:val="28"/>
          <w:shd w:val="clear" w:color="auto" w:fill="FFFFFF"/>
          <w:lang w:val="ru-RU"/>
        </w:rPr>
      </w:pPr>
    </w:p>
    <w:p w:rsidR="004B4C85" w:rsidRPr="00795AB4" w:rsidRDefault="00795AB4" w:rsidP="00795AB4">
      <w:pPr>
        <w:pStyle w:val="HTML"/>
        <w:shd w:val="clear" w:color="auto" w:fill="FFFFFF"/>
        <w:spacing w:line="360" w:lineRule="atLeast"/>
        <w:jc w:val="center"/>
        <w:rPr>
          <w:rFonts w:ascii="Times New Roman" w:hAnsi="Times New Roman" w:hint="default"/>
          <w:b/>
          <w:color w:val="555555"/>
          <w:sz w:val="40"/>
          <w:szCs w:val="40"/>
          <w:shd w:val="clear" w:color="auto" w:fill="FFFFFF"/>
          <w:lang w:val="ru-RU"/>
        </w:rPr>
      </w:pPr>
      <w:r w:rsidRPr="00795AB4">
        <w:rPr>
          <w:rFonts w:ascii="Times New Roman" w:hAnsi="Times New Roman" w:hint="default"/>
          <w:b/>
          <w:color w:val="555555"/>
          <w:sz w:val="40"/>
          <w:szCs w:val="40"/>
          <w:shd w:val="clear" w:color="auto" w:fill="FFFFFF"/>
          <w:lang w:val="ru-RU"/>
        </w:rPr>
        <w:t>ПОЛОЖЕНИЕ</w:t>
      </w:r>
    </w:p>
    <w:p w:rsidR="004B4C85" w:rsidRPr="00795AB4" w:rsidRDefault="00795AB4" w:rsidP="00795AB4">
      <w:pPr>
        <w:pStyle w:val="HTML"/>
        <w:shd w:val="clear" w:color="auto" w:fill="FFFFFF"/>
        <w:spacing w:line="360" w:lineRule="atLeast"/>
        <w:jc w:val="center"/>
        <w:rPr>
          <w:rFonts w:ascii="Times New Roman" w:hAnsi="Times New Roman" w:hint="default"/>
          <w:b/>
          <w:color w:val="555555"/>
          <w:sz w:val="40"/>
          <w:szCs w:val="40"/>
          <w:shd w:val="clear" w:color="auto" w:fill="FFFFFF"/>
          <w:lang w:val="ru-RU"/>
        </w:rPr>
      </w:pPr>
      <w:r w:rsidRPr="00795AB4">
        <w:rPr>
          <w:rFonts w:ascii="Times New Roman" w:hAnsi="Times New Roman" w:hint="default"/>
          <w:b/>
          <w:color w:val="555555"/>
          <w:sz w:val="40"/>
          <w:szCs w:val="40"/>
          <w:shd w:val="clear" w:color="auto" w:fill="FFFFFF"/>
          <w:lang w:val="ru-RU"/>
        </w:rPr>
        <w:t>О РОДИТЕЛЬСКОМ КОМИТЕТЕ</w:t>
      </w:r>
    </w:p>
    <w:p w:rsidR="004B4C85" w:rsidRPr="00795AB4" w:rsidRDefault="004B4C85" w:rsidP="00795AB4">
      <w:pPr>
        <w:pStyle w:val="HTML"/>
        <w:shd w:val="clear" w:color="auto" w:fill="FFFFFF"/>
        <w:spacing w:line="360" w:lineRule="atLeast"/>
        <w:jc w:val="center"/>
        <w:rPr>
          <w:rFonts w:ascii="Times New Roman" w:hAnsi="Times New Roman" w:hint="default"/>
          <w:color w:val="555555"/>
          <w:sz w:val="40"/>
          <w:szCs w:val="40"/>
          <w:shd w:val="clear" w:color="auto" w:fill="FFFFFF"/>
          <w:lang w:val="ru-RU"/>
        </w:rPr>
      </w:pPr>
    </w:p>
    <w:p w:rsidR="00795AB4" w:rsidRPr="00795AB4" w:rsidRDefault="00795AB4" w:rsidP="00795AB4">
      <w:pPr>
        <w:pStyle w:val="HTML"/>
        <w:shd w:val="clear" w:color="auto" w:fill="FFFFFF"/>
        <w:spacing w:line="360" w:lineRule="atLeast"/>
        <w:jc w:val="center"/>
        <w:rPr>
          <w:rFonts w:ascii="Times New Roman" w:hAnsi="Times New Roman" w:hint="default"/>
          <w:color w:val="555555"/>
          <w:sz w:val="40"/>
          <w:szCs w:val="40"/>
          <w:shd w:val="clear" w:color="auto" w:fill="FFFFFF"/>
          <w:lang w:val="ru-RU"/>
        </w:rPr>
      </w:pPr>
    </w:p>
    <w:p w:rsidR="00795AB4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</w:p>
    <w:p w:rsidR="00795AB4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</w:p>
    <w:p w:rsidR="00795AB4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</w:p>
    <w:p w:rsidR="00795AB4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</w:p>
    <w:p w:rsidR="00795AB4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</w:p>
    <w:p w:rsidR="00795AB4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</w:p>
    <w:p w:rsidR="00795AB4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</w:p>
    <w:p w:rsidR="00795AB4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</w:p>
    <w:p w:rsidR="00795AB4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</w:p>
    <w:p w:rsidR="00795AB4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</w:p>
    <w:p w:rsidR="00795AB4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</w:p>
    <w:p w:rsidR="00795AB4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</w:p>
    <w:p w:rsidR="00795AB4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</w:p>
    <w:p w:rsidR="00795AB4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</w:p>
    <w:p w:rsidR="00795AB4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lastRenderedPageBreak/>
        <w:t>1. Общие положения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1.1. Настоящее </w:t>
      </w: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положение разработано для муниципального дошкольного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образоват</w:t>
      </w:r>
      <w:r w:rsidR="005A134B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ельного учреждения </w:t>
      </w:r>
      <w:proofErr w:type="spellStart"/>
      <w:r w:rsidR="005A134B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Кижингинский</w:t>
      </w:r>
      <w:proofErr w:type="spellEnd"/>
      <w:r w:rsidR="005A134B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детский сад «</w:t>
      </w:r>
      <w:proofErr w:type="spellStart"/>
      <w:r w:rsidR="005A134B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Баяр</w:t>
      </w:r>
      <w:proofErr w:type="spellEnd"/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»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( далее — Учреждение) в соответствии с Законом РФ «Об образовании» и Семейным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кодексом РФ, Типовым положением о дошкольном образовательном учр</w:t>
      </w: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еждении,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Уставом Учреждения.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1.2. Родительский комитет — постоянный коллегиальный орган управления Учреждения,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действующий в целях развития и совершенствования образовательного и воспитательного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процесса, взаимодействия родительской общественности и Учрежд</w:t>
      </w: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ения.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1.3. В состав Родительского комитета входят по одному представителю родительской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общественности от каждой группы Учреждения.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1.4. Решения Родительского комитета рассматриваются на Совете педагогов и при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необходимости на Общем собрании Учреждения.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1.5</w:t>
      </w: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. Изменения и дополнения в настоящее положение вносятся Родительским комитетом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Учреждения и принимаются на его заседании.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1.6. Срок данного положения не ограничен. Данное положение действует до принятия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нового.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2. Основные задачи Родительского комитета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2.1. Основными задачами Родительского комитета являются: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— совместная работа с Учреждением по реализации государственной, республиканской,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районной политики в области дошкольного, образования;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— защита прав и интересов воспитанников Учреждения;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— защита пр</w:t>
      </w: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ав и интересов родителей (законных представителей);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— рассмотрение и обсуждение основных направлений развития Учреждения;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— обсуждение и утверждение дополнительных платных услуг в Учреждении;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lastRenderedPageBreak/>
        <w:t xml:space="preserve">— оказание посильной помощи в материально-техническом оснащении </w:t>
      </w: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Учреждения.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3. Функции Родительского комитета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3.1. Родительский комитет Учреждения: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— обсуждает Устав и другие локальные акты Учреждения, касающиеся взаимодействия с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родительской общественностью, решает вопрос о внесении в них необходимых изменений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и допол</w:t>
      </w: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нений;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— участвует в определении направления образовательной деятельности Учреждения;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- обсуждает вопросы содержания, форм и методов образовательного процесса,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планирования педагогической деятельности Учреждения;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— рассматривает проблемы организации </w:t>
      </w: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дополнительных, образовательных,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оздоровительных услуг воспитанникам, в том числе платных;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— заслушивает отчеты заведующего о создании условий для реализации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общеобразовательных программ в Учреждении;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- участвует в подведении итогов деятельности Учреждения</w:t>
      </w: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за учебный год по вопросам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работы с родительской общественностью;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— принимает информацию, отчеты педагогических и медицинских работников о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proofErr w:type="spellStart"/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_</w:t>
      </w:r>
      <w:proofErr w:type="gramStart"/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состоянии</w:t>
      </w:r>
      <w:proofErr w:type="spellEnd"/>
      <w:proofErr w:type="gramEnd"/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здоровья детей, ходе реализации образовательных и воспитательных программ,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результатах готовности </w:t>
      </w: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детей к школьному обучению;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- заслушивает доклады, информацию представителей организаций и учреждений,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взаимодействующих с Учреждением по вопросам образования и оздоровления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воспитанников, в том числе о проверке состояния образовательного процесса,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соблюдения санитарно-гигиенического режима Учреждения, об охране жизни и здоровья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воспитанников;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lastRenderedPageBreak/>
        <w:t>- оказывает помощь Учреждению в работе с неблагополучными семьями;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- принимает участие в планировании и реализации работы по охране прав и интересов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воспитанни</w:t>
      </w: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ков и их родителей (закон представителей) во время педагогического процесса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в Учреждении;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- вносит предложения по совершенствованию педагогического процесса в Учреждении;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- содействует организации </w:t>
      </w:r>
      <w:proofErr w:type="gramStart"/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совместных</w:t>
      </w:r>
      <w:proofErr w:type="gramEnd"/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с родителями (закон представителями)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мероприятий</w:t>
      </w: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в Учреждении — родительских собраний, родительских клубов, Дней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открытых дверей, праздников и др.;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- оказывает посильную помощь Учреждению в укреплении </w:t>
      </w:r>
      <w:proofErr w:type="gramStart"/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материально-технической</w:t>
      </w:r>
      <w:proofErr w:type="gramEnd"/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базы, благоустройству его помещений, детских площадок и территории силами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родит</w:t>
      </w: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ельской общественности;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- привлекает внебюджетные и спонсорские средства, шефскую помощь </w:t>
      </w:r>
      <w:proofErr w:type="gramStart"/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заинтересованных</w:t>
      </w:r>
      <w:proofErr w:type="gramEnd"/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организаций для финансовой поддержки Учреждения;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- вместе с заведующим Учреждением принимает решение о поощрении, награждении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благодарственными письма</w:t>
      </w: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ми наиболее активных представителей родительской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общественности.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4. Права Родительского комитета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4.1. Родительский комитет имеет право: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- принимать участие в управлении Учреждением как орган самоуправления;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- требовать у заведующего Учреждением выполнения </w:t>
      </w: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его решений.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4.2. Каждый член Родительского комитета при несогласии с решением последнего вправе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высказать свое мотивированное мнение, которое должно быть занесено в протокол.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5. Организация управления Родительским комитетом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lastRenderedPageBreak/>
        <w:t>5.1. В состав Родительского ком</w:t>
      </w: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итета входят председатели родительских комитетов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групп или специально выбранные представители родительской общественности, по 1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человеку от каждой группы.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5.2. В необходимых случаях на заседание Родительского комитета приглашаются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заведующий, </w:t>
      </w: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педагогические, медицинские другие работники Учреждения, представители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общественных организаций, учреждений, родители, представители Учредителя.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Необходимость их приглашения определяется председателем родительского комитета.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Приглашенные на заседание Родит</w:t>
      </w: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ельского комитета пользуются правом совещательного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голоса.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5.3. Родительский комитет выбирает из своего состава председателя и секретаря сроком на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1 учебный год.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5.4. Председатель Родительского комитета: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— организует деятельность Родительского комитета;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информирует членов Родительского комитета о предстоящем заседании не менее чем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за 14 дней до его проведения;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— организует подготовку и проведение заседаний Родительского комитета;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— определяет повестку дня Родительского комитета;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— контролирует вып</w:t>
      </w: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олнение решений Родительского комитета;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- взаимодействует с председателями родительских комитетов групп;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— взаимодействует с заведующим Учреждением по вопросам самоуправления.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5.5. Родительский комитет работает по плану, составляющему часть годового плана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работы Учреждения.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5.6. Заседания Родительского комитета созываются не реже 1 раза в квартал.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5.7. Заседания Родительского комитета правомочны, если них присутствует не менее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lastRenderedPageBreak/>
        <w:t>половины его состава.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5.8. Решение Родительского комитета принимается открытым го</w:t>
      </w: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лосованием и считается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принятым, если за него проголосовало не менее двух третей присутствующих.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При равном количестве голосов решающим является голос председателя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Родительского комитета.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5.9. Организацию выполнения решений Родительского комитета </w:t>
      </w: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осуществляет его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председатель совместно с заведующим Учреждением.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5.10. Непосредственным выполнением решений занимаются ответственные лица,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указанные в протоколе заседания Родительского комитета. Результаты выполнения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решений докладываются Родительскому ко</w:t>
      </w: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митету на следующем заседании.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6. Взаимосвязи Родительского комитета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с органами самоуправления Учреждении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6.1. Родительский комитет организует взаимодействие с другими органами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самоуправления Учреждения — Общим собранием, Советом педагогов: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- через участие</w:t>
      </w: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представителей Родительского комитета в заседании Общего собрания,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Совета педагогов Учреждения;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- представление на ознакомление Общему собранию и Совету педагогов решений,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принятых на заседании Родительского комитета;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- внесение предложений и дополнений п</w:t>
      </w: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о вопросам, рассматриваемым на заседаниях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Общего собрания и Совета педагогов Учреждения.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7. Ответственность Родительского комитета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7.1. Родительский комитет несет ответственность: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- за выполнение, выполнение не в полном объеме или невыполнение </w:t>
      </w:r>
      <w:proofErr w:type="gramStart"/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закрепленных</w:t>
      </w:r>
      <w:proofErr w:type="gramEnd"/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за ним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задач и функций;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lastRenderedPageBreak/>
        <w:t>- соответствие принимаемых решений законодательству РФ, нормативно-правовым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актам.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8. Делопроизводство Родительского комитета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8.1. Заседания Родительского комитета оформляются протоколом.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8.2. В книге протоколов фиксируются: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- дата</w:t>
      </w: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проведения заседания;</w:t>
      </w:r>
    </w:p>
    <w:p w:rsidR="004B4C85" w:rsidRPr="00B076A1" w:rsidRDefault="004B4C85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- количество присутствующих (отсутствующих) членов Родительского комитета;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- приглашенные лица (Ф.И.О., должность);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- повестка дня;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- ход обсуждения вопросов, выносимых на Родительский комитет;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- предложения, рекомендации и </w:t>
      </w: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замечания членов Родительского комитета и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приглашенных лиц;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- решение Родительского комитета.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8.3. Протоколы подписываются председателем и секретарем Родительского комитета.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8.4. Нумерация протоколов ведется от начала учебного года.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8.5. Книга протоколов Р</w:t>
      </w: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одительского комитета нумеруется постранично,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прошнуровывается, скрепляется подписью заведующего и печатью </w:t>
      </w: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</w:rPr>
        <w:t>Учреждения.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8.6. Книга протоколов Родительского комитета хранится в делах Учреждения 50 лет и</w:t>
      </w:r>
    </w:p>
    <w:p w:rsidR="004B4C85" w:rsidRPr="00B076A1" w:rsidRDefault="00795AB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lang w:val="ru-RU"/>
        </w:rPr>
      </w:pP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передается по акту (при смене руководителя, при передач</w:t>
      </w:r>
      <w:r w:rsidRPr="00B076A1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е в архив).</w:t>
      </w:r>
    </w:p>
    <w:p w:rsidR="004B4C85" w:rsidRPr="00B076A1" w:rsidRDefault="004B4C85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4B4C85" w:rsidRPr="00B076A1" w:rsidSect="004B4C8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51CB3433"/>
    <w:rsid w:val="0016681F"/>
    <w:rsid w:val="004B4C85"/>
    <w:rsid w:val="005A134B"/>
    <w:rsid w:val="00795AB4"/>
    <w:rsid w:val="00A04D88"/>
    <w:rsid w:val="00AC4CCA"/>
    <w:rsid w:val="00B076A1"/>
    <w:rsid w:val="00C17086"/>
    <w:rsid w:val="51CB3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4C85"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rsid w:val="004B4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Ok</cp:lastModifiedBy>
  <cp:revision>2</cp:revision>
  <dcterms:created xsi:type="dcterms:W3CDTF">2024-02-16T11:08:00Z</dcterms:created>
  <dcterms:modified xsi:type="dcterms:W3CDTF">2024-02-16T11:18:00Z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EB607B18EC924FA6ACCF354ABCC3C6B8_11</vt:lpwstr>
  </property>
</Properties>
</file>